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14" w:rsidRDefault="00660E14" w:rsidP="007A524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660E14" w:rsidRDefault="00660E14" w:rsidP="00660E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 класс</w:t>
      </w:r>
    </w:p>
    <w:p w:rsidR="00660E14" w:rsidRDefault="00660E14" w:rsidP="00660E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Фантазии из жидкого теста</w:t>
      </w:r>
    </w:p>
    <w:p w:rsidR="00660E14" w:rsidRDefault="00660E14" w:rsidP="00660E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E14" w:rsidRDefault="00660E14" w:rsidP="00660E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хочу вам рассказать о технике работы с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жидким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соленым тестом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660E14" w:rsidRDefault="00660E14" w:rsidP="00660E14">
      <w:pPr>
        <w:pStyle w:val="a3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Работа с жидким тестом развивает мелку моторику рук, координацию движений, творческое мышление. Тематика рисования жидким солёным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тестом может быть разной. </w:t>
      </w:r>
    </w:p>
    <w:p w:rsidR="00242974" w:rsidRDefault="00242974" w:rsidP="00660E14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42974" w:rsidRDefault="00242974" w:rsidP="00660E14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78105</wp:posOffset>
            </wp:positionV>
            <wp:extent cx="1871980" cy="1891030"/>
            <wp:effectExtent l="19050" t="0" r="0" b="0"/>
            <wp:wrapSquare wrapText="bothSides"/>
            <wp:docPr id="41" name="Рисунок 41" descr="C:\Users\ACER\AppData\Local\Packages\microsoft.windowscommunicationsapps_8wekyb3d8bbwe\LocalState\Files\S0\3\Attachments\IMG_20200405_192859_491[15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Packages\microsoft.windowscommunicationsapps_8wekyb3d8bbwe\LocalState\Files\S0\3\Attachments\IMG_20200405_192859_491[150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Для работы нам понадобятся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мука;</w:t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соль мелкая 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«Экстра»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холодная вода;</w:t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клей ПВА;</w:t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миска для замешивания </w:t>
      </w:r>
      <w:r w:rsidRPr="00660E14">
        <w:rPr>
          <w:rFonts w:ascii="Times New Roman" w:hAnsi="Times New Roman" w:cs="Times New Roman"/>
          <w:bCs/>
          <w:sz w:val="28"/>
          <w:szCs w:val="28"/>
        </w:rPr>
        <w:t>теста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2974" w:rsidRDefault="00242974" w:rsidP="00660E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2974" w:rsidRDefault="00242974" w:rsidP="00660E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2974" w:rsidRDefault="00242974" w:rsidP="00660E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зубочистки;</w:t>
      </w:r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коктейльные трубочки;</w:t>
      </w:r>
    </w:p>
    <w:p w:rsidR="00242974" w:rsidRDefault="00660E14" w:rsidP="002429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пластиковая ложка.</w:t>
      </w:r>
    </w:p>
    <w:p w:rsidR="00242974" w:rsidRDefault="00242974" w:rsidP="00242974">
      <w:pPr>
        <w:pStyle w:val="a3"/>
        <w:rPr>
          <w:rFonts w:ascii="Times New Roman" w:hAnsi="Times New Roman" w:cs="Times New Roman"/>
          <w:sz w:val="28"/>
          <w:szCs w:val="28"/>
        </w:rPr>
      </w:pPr>
      <w:r w:rsidRPr="00242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•стаканчики пластиковые;</w:t>
      </w:r>
    </w:p>
    <w:p w:rsidR="00242974" w:rsidRPr="00660E14" w:rsidRDefault="00242974" w:rsidP="002429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гуашь желтая, синяя, зеленая, </w:t>
      </w:r>
      <w:r w:rsidR="00AE68A7">
        <w:rPr>
          <w:rFonts w:ascii="Times New Roman" w:hAnsi="Times New Roman" w:cs="Times New Roman"/>
          <w:bCs/>
          <w:sz w:val="28"/>
          <w:szCs w:val="28"/>
        </w:rPr>
        <w:t>оранжев</w:t>
      </w:r>
      <w:r w:rsidRPr="00660E14">
        <w:rPr>
          <w:rFonts w:ascii="Times New Roman" w:hAnsi="Times New Roman" w:cs="Times New Roman"/>
          <w:bCs/>
          <w:sz w:val="28"/>
          <w:szCs w:val="28"/>
        </w:rPr>
        <w:t>ая</w:t>
      </w:r>
      <w:r w:rsidRPr="00660E14">
        <w:rPr>
          <w:rFonts w:ascii="Times New Roman" w:hAnsi="Times New Roman" w:cs="Times New Roman"/>
          <w:sz w:val="28"/>
          <w:szCs w:val="28"/>
        </w:rPr>
        <w:t>;</w:t>
      </w:r>
    </w:p>
    <w:p w:rsidR="00242974" w:rsidRDefault="00242974" w:rsidP="00242974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прессованный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картон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(можно коробочку из  под конфет)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или пластиковая тарелка, пенопласт</w:t>
      </w:r>
      <w:proofErr w:type="gramEnd"/>
    </w:p>
    <w:p w:rsidR="00660E14" w:rsidRDefault="00660E14" w:rsidP="00660E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0E14" w:rsidRPr="007A5243" w:rsidRDefault="00660E14" w:rsidP="007A52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43">
        <w:rPr>
          <w:rFonts w:ascii="Times New Roman" w:hAnsi="Times New Roman" w:cs="Times New Roman"/>
          <w:b/>
          <w:sz w:val="28"/>
          <w:szCs w:val="28"/>
        </w:rPr>
        <w:t xml:space="preserve">Рецепт </w:t>
      </w:r>
      <w:r w:rsidRPr="007A5243">
        <w:rPr>
          <w:rFonts w:ascii="Times New Roman" w:hAnsi="Times New Roman" w:cs="Times New Roman"/>
          <w:b/>
          <w:bCs/>
          <w:sz w:val="28"/>
          <w:szCs w:val="28"/>
        </w:rPr>
        <w:t xml:space="preserve">теста </w:t>
      </w:r>
      <w:r w:rsidRPr="007A5243">
        <w:rPr>
          <w:rFonts w:ascii="Times New Roman" w:hAnsi="Times New Roman" w:cs="Times New Roman"/>
          <w:sz w:val="28"/>
          <w:szCs w:val="28"/>
        </w:rPr>
        <w:t>(для одного рисунка):</w:t>
      </w:r>
    </w:p>
    <w:p w:rsidR="00660E14" w:rsidRPr="007A5243" w:rsidRDefault="00660E14" w:rsidP="007A52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43">
        <w:rPr>
          <w:rFonts w:ascii="Times New Roman" w:hAnsi="Times New Roman" w:cs="Times New Roman"/>
          <w:sz w:val="28"/>
          <w:szCs w:val="28"/>
        </w:rPr>
        <w:t>• 2 столовых ложки пшеничной муки;</w:t>
      </w:r>
      <w:r w:rsidR="00242974" w:rsidRPr="002429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0E14" w:rsidRPr="007A5243" w:rsidRDefault="00660E14" w:rsidP="007A52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43">
        <w:rPr>
          <w:rFonts w:ascii="Times New Roman" w:hAnsi="Times New Roman" w:cs="Times New Roman"/>
          <w:sz w:val="28"/>
          <w:szCs w:val="28"/>
        </w:rPr>
        <w:t>• 1 столовая ложка мелкой соли;</w:t>
      </w:r>
    </w:p>
    <w:p w:rsidR="00660E14" w:rsidRPr="007A5243" w:rsidRDefault="00660E14" w:rsidP="007A52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43">
        <w:rPr>
          <w:rFonts w:ascii="Times New Roman" w:hAnsi="Times New Roman" w:cs="Times New Roman"/>
          <w:sz w:val="28"/>
          <w:szCs w:val="28"/>
        </w:rPr>
        <w:t>• 6 столовых ложки холодной кипячёной воды;</w:t>
      </w:r>
    </w:p>
    <w:p w:rsidR="00660E14" w:rsidRPr="007A5243" w:rsidRDefault="00660E14" w:rsidP="007A52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43">
        <w:rPr>
          <w:rFonts w:ascii="Times New Roman" w:hAnsi="Times New Roman" w:cs="Times New Roman"/>
          <w:sz w:val="28"/>
          <w:szCs w:val="28"/>
        </w:rPr>
        <w:t>• 1 чайная ложка клея ПВА.</w:t>
      </w:r>
    </w:p>
    <w:p w:rsidR="00242974" w:rsidRDefault="00242974" w:rsidP="007A5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152400</wp:posOffset>
            </wp:positionV>
            <wp:extent cx="2515870" cy="1891030"/>
            <wp:effectExtent l="19050" t="0" r="0" b="0"/>
            <wp:wrapSquare wrapText="bothSides"/>
            <wp:docPr id="40" name="Рисунок 40" descr="C:\Users\ACER\AppData\Local\Packages\microsoft.windowscommunicationsapps_8wekyb3d8bbwe\LocalState\Files\S0\3\Attachments\IMG_20200405_194110_179[14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Packages\microsoft.windowscommunicationsapps_8wekyb3d8bbwe\LocalState\Files\S0\3\Attachments\IMG_20200405_194110_179[149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14" w:rsidRPr="007A5243" w:rsidRDefault="00660E14" w:rsidP="007A52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43">
        <w:rPr>
          <w:rFonts w:ascii="Times New Roman" w:hAnsi="Times New Roman" w:cs="Times New Roman"/>
          <w:sz w:val="28"/>
          <w:szCs w:val="28"/>
        </w:rPr>
        <w:t xml:space="preserve">Все перемешать до консистенции жидкой сметаны. </w:t>
      </w: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24297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2974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-76200</wp:posOffset>
            </wp:positionV>
            <wp:extent cx="1899285" cy="2524760"/>
            <wp:effectExtent l="323850" t="0" r="310515" b="0"/>
            <wp:wrapSquare wrapText="bothSides"/>
            <wp:docPr id="44" name="Рисунок 44" descr="C:\Users\ACER\AppData\Local\Packages\microsoft.windowscommunicationsapps_8wekyb3d8bbwe\LocalState\Files\S0\3\Attachments\IMG_20200405_193408_625[17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Packages\microsoft.windowscommunicationsapps_8wekyb3d8bbwe\LocalState\Files\S0\3\Attachments\IMG_20200405_193408_625[178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928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5A5" w:rsidRDefault="00660E1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Затем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тесто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нужно разлить по стаканчикам</w:t>
      </w: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161925</wp:posOffset>
            </wp:positionV>
            <wp:extent cx="2515870" cy="1880235"/>
            <wp:effectExtent l="19050" t="0" r="0" b="0"/>
            <wp:wrapSquare wrapText="bothSides"/>
            <wp:docPr id="43" name="Рисунок 43" descr="C:\Users\ACER\AppData\Local\Packages\microsoft.windowscommunicationsapps_8wekyb3d8bbwe\LocalState\Files\S0\3\Attachments\IMG_20200405_194417_723[17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AppData\Local\Packages\microsoft.windowscommunicationsapps_8wekyb3d8bbwe\LocalState\Files\S0\3\Attachments\IMG_20200405_194417_723[179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587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60E14" w:rsidRDefault="00660E1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добавить в каждый стаканчик гуаши нужного для картины цвета. </w:t>
      </w:r>
    </w:p>
    <w:p w:rsidR="00660E14" w:rsidRDefault="00660E1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60E14" w:rsidRDefault="00660E1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Нарисуем «Золотую рыбку»</w:t>
      </w:r>
    </w:p>
    <w:p w:rsidR="00660E14" w:rsidRDefault="00660E14" w:rsidP="00660E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Основа для картины – пластиковая тарелка со стеночками, чтобы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тесто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«не убегало»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Основу грунтуем клеем ПВА,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ждём пока высохнет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60E14" w:rsidRDefault="00660E14" w:rsidP="00660E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259A5" w:rsidRDefault="00660E14" w:rsidP="00660E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7259A5" w:rsidRDefault="007259A5" w:rsidP="00660E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60E14" w:rsidRDefault="00660E14" w:rsidP="00660E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Для фона наливаем в тарелку слой «теста – краск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синего цвета - это будет море.</w:t>
      </w:r>
      <w:r w:rsidR="0083012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Слой делаем </w:t>
      </w:r>
      <w:proofErr w:type="gramStart"/>
      <w:r w:rsidR="0083012D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потолще</w:t>
      </w:r>
      <w:proofErr w:type="gramEnd"/>
      <w:r w:rsidR="0083012D">
        <w:rPr>
          <w:rFonts w:ascii="Times New Roman" w:eastAsia="Times New Roman" w:hAnsi="Times New Roman" w:cs="Times New Roman"/>
          <w:color w:val="111111"/>
          <w:sz w:val="28"/>
          <w:szCs w:val="28"/>
        </w:rPr>
        <w:t>, т.к. при высыхании тонкий слой трескается.</w:t>
      </w:r>
    </w:p>
    <w:p w:rsidR="007259A5" w:rsidRDefault="00C305A5" w:rsidP="00660E14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358140</wp:posOffset>
            </wp:positionV>
            <wp:extent cx="2827655" cy="2119630"/>
            <wp:effectExtent l="19050" t="0" r="0" b="0"/>
            <wp:wrapSquare wrapText="bothSides"/>
            <wp:docPr id="37" name="Рисунок 37" descr="C:\Users\ACER\AppData\Local\Packages\microsoft.windowscommunicationsapps_8wekyb3d8bbwe\LocalState\Files\S0\3\Attachments\IMG_20200405_194634_181[14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AppData\Local\Packages\microsoft.windowscommunicationsapps_8wekyb3d8bbwe\LocalState\Files\S0\3\Attachments\IMG_20200405_194634_181[147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765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358140</wp:posOffset>
            </wp:positionV>
            <wp:extent cx="2827655" cy="2119630"/>
            <wp:effectExtent l="19050" t="0" r="0" b="0"/>
            <wp:wrapSquare wrapText="bothSides"/>
            <wp:docPr id="39" name="Рисунок 39" descr="C:\Users\ACER\AppData\Local\Packages\microsoft.windowscommunicationsapps_8wekyb3d8bbwe\LocalState\Files\S0\3\Attachments\IMG_20200405_194510_983[14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AppData\Local\Packages\microsoft.windowscommunicationsapps_8wekyb3d8bbwe\LocalState\Files\S0\3\Attachments\IMG_20200405_194510_983[148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C305A5" w:rsidRDefault="00C305A5" w:rsidP="00C305A5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60960</wp:posOffset>
            </wp:positionV>
            <wp:extent cx="2765425" cy="2072640"/>
            <wp:effectExtent l="19050" t="0" r="0" b="0"/>
            <wp:wrapSquare wrapText="bothSides"/>
            <wp:docPr id="38" name="Рисунок 38" descr="C:\Users\ACER\AppData\Local\Packages\microsoft.windowscommunicationsapps_8wekyb3d8bbwe\LocalState\Files\S0\3\Attachments\IMG_20200405_194715_565[14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AppData\Local\Packages\microsoft.windowscommunicationsapps_8wekyb3d8bbwe\LocalState\Files\S0\3\Attachments\IMG_20200405_194715_565[145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5425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14" w:rsidRPr="00775706" w:rsidRDefault="00660E14" w:rsidP="00C305A5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 помощью ложки наливаем 1овальную каплю и 1 круглую желтого цвета в середине – туловище и хвост рыбы.</w:t>
      </w:r>
      <w:r w:rsidR="00775706" w:rsidRPr="007757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-55880</wp:posOffset>
            </wp:positionV>
            <wp:extent cx="2765425" cy="2067560"/>
            <wp:effectExtent l="19050" t="0" r="0" b="0"/>
            <wp:wrapSquare wrapText="bothSides"/>
            <wp:docPr id="36" name="Рисунок 36" descr="C:\Users\ACER\AppData\Local\Packages\microsoft.windowscommunicationsapps_8wekyb3d8bbwe\LocalState\Files\S0\3\Attachments\IMG_20200405_194816_643[14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AppData\Local\Packages\microsoft.windowscommunicationsapps_8wekyb3d8bbwe\LocalState\Files\S0\3\Attachments\IMG_20200405_194816_643[144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542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14" w:rsidRDefault="00660E14" w:rsidP="00C305A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помощью зубочистки растягиваем в стороны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тесто на хвосте рыбы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AE68A7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147955</wp:posOffset>
            </wp:positionV>
            <wp:extent cx="2039620" cy="2722245"/>
            <wp:effectExtent l="361950" t="0" r="341630" b="0"/>
            <wp:wrapSquare wrapText="bothSides"/>
            <wp:docPr id="35" name="Рисунок 35" descr="C:\Users\ACER\AppData\Local\Packages\microsoft.windowscommunicationsapps_8wekyb3d8bbwe\LocalState\Files\S0\3\Attachments\IMG_20200405_194849_159[14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AppData\Local\Packages\microsoft.windowscommunicationsapps_8wekyb3d8bbwe\LocalState\Files\S0\3\Attachments\IMG_20200405_194849_159[143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962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AE68A7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Рисуем плавники сверху и снизу.</w:t>
      </w: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05A5" w:rsidRDefault="00AE68A7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63500</wp:posOffset>
            </wp:positionV>
            <wp:extent cx="2536825" cy="1901190"/>
            <wp:effectExtent l="19050" t="0" r="0" b="0"/>
            <wp:wrapTight wrapText="bothSides">
              <wp:wrapPolygon edited="0">
                <wp:start x="21762" y="21600"/>
                <wp:lineTo x="21762" y="173"/>
                <wp:lineTo x="27" y="173"/>
                <wp:lineTo x="27" y="21600"/>
                <wp:lineTo x="21762" y="21600"/>
              </wp:wrapPolygon>
            </wp:wrapTight>
            <wp:docPr id="34" name="Рисунок 34" descr="C:\Users\ACER\AppData\Local\Packages\microsoft.windowscommunicationsapps_8wekyb3d8bbwe\LocalState\Files\S0\3\Attachments\IMG_20200405_195225_828[14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AppData\Local\Packages\microsoft.windowscommunicationsapps_8wekyb3d8bbwe\LocalState\Files\S0\3\Attachments\IMG_20200405_195225_828[142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682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5A5" w:rsidRDefault="00C305A5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60E14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помощью трубочки  набираем</w:t>
      </w:r>
      <w:r w:rsidR="00660E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оранжевую </w:t>
      </w:r>
      <w:r w:rsidR="00660E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краску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добавляем в середину овала</w:t>
      </w:r>
      <w:r w:rsidR="00660E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точками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зубочисткой рисуем</w:t>
      </w:r>
      <w:r w:rsidR="00660E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чешуйки.</w:t>
      </w:r>
      <w:r w:rsidR="007A5243" w:rsidRPr="007A52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706" w:rsidRP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5243" w:rsidRDefault="00660E1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60E14" w:rsidRPr="007A5243" w:rsidRDefault="00775706" w:rsidP="00830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47625</wp:posOffset>
            </wp:positionV>
            <wp:extent cx="1906905" cy="2555875"/>
            <wp:effectExtent l="342900" t="0" r="321945" b="0"/>
            <wp:wrapTight wrapText="bothSides">
              <wp:wrapPolygon edited="0">
                <wp:start x="-7" y="21756"/>
                <wp:lineTo x="21355" y="21756"/>
                <wp:lineTo x="21355" y="21"/>
                <wp:lineTo x="-7" y="21"/>
                <wp:lineTo x="-7" y="21756"/>
              </wp:wrapPolygon>
            </wp:wrapTight>
            <wp:docPr id="33" name="Рисунок 33" descr="C:\Users\ACER\AppData\Local\Packages\microsoft.windowscommunicationsapps_8wekyb3d8bbwe\LocalState\Files\S0\3\Attachments\IMG_20200405_195314_038[14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AppData\Local\Packages\microsoft.windowscommunicationsapps_8wekyb3d8bbwe\LocalState\Files\S0\3\Attachments\IMG_20200405_195314_038[14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690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нижнюю часть картины наливаем </w:t>
      </w:r>
      <w:r w:rsidR="00660E14" w:rsidRPr="0083012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зеленую </w:t>
      </w:r>
      <w:r w:rsidR="00660E14" w:rsidRPr="008301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краску</w:t>
      </w:r>
      <w:r w:rsidR="0083012D" w:rsidRPr="008301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с помощью трубочки</w:t>
      </w:r>
      <w:r w:rsidR="0083012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0E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стекой вытягиваем травинки.</w:t>
      </w:r>
      <w:r w:rsidR="007A5243" w:rsidRPr="007A52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0E14" w:rsidRDefault="00660E1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5243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102235</wp:posOffset>
            </wp:positionV>
            <wp:extent cx="2622550" cy="1963420"/>
            <wp:effectExtent l="19050" t="0" r="6350" b="0"/>
            <wp:wrapTight wrapText="bothSides">
              <wp:wrapPolygon edited="0">
                <wp:start x="21757" y="21600"/>
                <wp:lineTo x="21757" y="224"/>
                <wp:lineTo x="-52" y="224"/>
                <wp:lineTo x="-52" y="21600"/>
                <wp:lineTo x="21757" y="21600"/>
              </wp:wrapPolygon>
            </wp:wrapTight>
            <wp:docPr id="30" name="Рисунок 30" descr="C:\Users\ACER\AppData\Local\Packages\microsoft.windowscommunicationsapps_8wekyb3d8bbwe\LocalState\Files\S0\3\Attachments\IMG_20200405_195559_230[13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AppData\Local\Packages\microsoft.windowscommunicationsapps_8wekyb3d8bbwe\LocalState\Files\S0\3\Attachments\IMG_20200405_195559_230[137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255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243" w:rsidRDefault="007A5243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5243" w:rsidRDefault="007A5243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5243" w:rsidRDefault="007A5243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5243" w:rsidRDefault="007A5243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75706" w:rsidRDefault="00775706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3012D" w:rsidRDefault="0083012D" w:rsidP="00830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</w:t>
      </w:r>
    </w:p>
    <w:p w:rsidR="00660E14" w:rsidRDefault="0083012D" w:rsidP="00830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660E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Работу, нарисованную жидким цветным </w:t>
      </w:r>
      <w:r w:rsidR="00660E14" w:rsidRPr="007208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соленым тестом</w:t>
      </w:r>
      <w:r w:rsidR="00660E14" w:rsidRPr="007208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660E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можно высушить в любом сухом помещении, при комнатной температуре в течение 2-3 суток. </w:t>
      </w:r>
    </w:p>
    <w:p w:rsidR="00660E14" w:rsidRDefault="00660E14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208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Тесто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которое осталось, можно разлить по баночкам с плотно закрывающимися крышками и хранить в прохладном месте.</w:t>
      </w:r>
    </w:p>
    <w:p w:rsidR="00003F31" w:rsidRDefault="00003F31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A5243" w:rsidRDefault="00003F31" w:rsidP="00660E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Можно нарисовать «Цветы».</w:t>
      </w:r>
    </w:p>
    <w:p w:rsidR="00003F31" w:rsidRDefault="002C072F" w:rsidP="00003F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175895</wp:posOffset>
            </wp:positionV>
            <wp:extent cx="2651125" cy="2306320"/>
            <wp:effectExtent l="19050" t="0" r="0" b="0"/>
            <wp:wrapSquare wrapText="bothSides"/>
            <wp:docPr id="21" name="Рисунок 29" descr="C:\Users\ACER\AppData\Local\Packages\microsoft.windowscommunicationsapps_8wekyb3d8bbwe\LocalState\Files\S0\3\Attachments\IMG_20200405_195905_515[13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Packages\microsoft.windowscommunicationsapps_8wekyb3d8bbwe\LocalState\Files\S0\3\Attachments\IMG_20200405_195905_515[136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21" t="328" r="13533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14" w:rsidRDefault="00003F31" w:rsidP="00660E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Наливаем основу зелёного цвета.</w:t>
      </w:r>
    </w:p>
    <w:p w:rsidR="00660E14" w:rsidRDefault="00660E14" w:rsidP="00660E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E14" w:rsidRDefault="00660E14" w:rsidP="00660E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0E14" w:rsidRDefault="00660E14" w:rsidP="00660E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59A5" w:rsidRDefault="007259A5"/>
    <w:p w:rsidR="007259A5" w:rsidRDefault="002C07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212090</wp:posOffset>
            </wp:positionV>
            <wp:extent cx="2838450" cy="2129790"/>
            <wp:effectExtent l="19050" t="0" r="0" b="0"/>
            <wp:wrapSquare wrapText="bothSides"/>
            <wp:docPr id="20" name="Рисунок 28" descr="C:\Users\ACER\AppData\Local\Packages\microsoft.windowscommunicationsapps_8wekyb3d8bbwe\LocalState\Files\S0\3\Attachments\IMG_20200405_200202_814[15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Packages\microsoft.windowscommunicationsapps_8wekyb3d8bbwe\LocalState\Files\S0\3\Attachments\IMG_20200405_200202_814[155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72F" w:rsidRDefault="00003F31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03F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Трубочкой рисуем точки оранжевого цвета – это будущие цветы.</w:t>
      </w: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4445</wp:posOffset>
            </wp:positionV>
            <wp:extent cx="2144395" cy="2857500"/>
            <wp:effectExtent l="381000" t="0" r="351155" b="0"/>
            <wp:wrapSquare wrapText="bothSides"/>
            <wp:docPr id="27" name="Рисунок 27" descr="C:\Users\ACER\AppData\Local\Packages\microsoft.windowscommunicationsapps_8wekyb3d8bbwe\LocalState\Files\S0\3\Attachments\IMG_20200405_200358_040[1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Packages\microsoft.windowscommunicationsapps_8wekyb3d8bbwe\LocalState\Files\S0\3\Attachments\IMG_20200405_200358_040[154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439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центре каждого цветка при помощи трубочки рисуем капельку жёлтого цвета.</w:t>
      </w: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133350</wp:posOffset>
            </wp:positionV>
            <wp:extent cx="2588895" cy="2317115"/>
            <wp:effectExtent l="19050" t="0" r="1905" b="0"/>
            <wp:wrapSquare wrapText="bothSides"/>
            <wp:docPr id="15" name="Рисунок 26" descr="C:\Users\ACER\AppData\Local\Packages\microsoft.windowscommunicationsapps_8wekyb3d8bbwe\LocalState\Files\S0\3\Attachments\IMG_20200405_200635_479[15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Packages\microsoft.windowscommunicationsapps_8wekyb3d8bbwe\LocalState\Files\S0\3\Attachments\IMG_20200405_200635_479[153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Зубочисткой растягиваем лепестки в стороны.</w:t>
      </w: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C072F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-313055</wp:posOffset>
            </wp:positionV>
            <wp:extent cx="1852930" cy="2472690"/>
            <wp:effectExtent l="323850" t="0" r="318770" b="0"/>
            <wp:wrapSquare wrapText="bothSides"/>
            <wp:docPr id="57" name="Рисунок 25" descr="C:\Users\ACER\AppData\Local\Packages\microsoft.windowscommunicationsapps_8wekyb3d8bbwe\LocalState\Files\S0\3\Attachments\IMG_20200405_201649_400[1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Packages\microsoft.windowscommunicationsapps_8wekyb3d8bbwe\LocalState\Files\S0\3\Attachments\IMG_20200405_201649_400[152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293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Из оставшейся краски можно нарисовать смайлик в очках. </w:t>
      </w:r>
    </w:p>
    <w:p w:rsidR="002C072F" w:rsidRDefault="002C072F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11DF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11DF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11DF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11DF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11DF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11DF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67945</wp:posOffset>
            </wp:positionV>
            <wp:extent cx="2672080" cy="2005330"/>
            <wp:effectExtent l="19050" t="0" r="0" b="0"/>
            <wp:wrapSquare wrapText="bothSides"/>
            <wp:docPr id="53" name="Рисунок 24" descr="C:\Users\ACER\AppData\Local\Packages\microsoft.windowscommunicationsapps_8wekyb3d8bbwe\LocalState\Files\S0\3\Attachments\IMG_20200405_202010_219[15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Packages\microsoft.windowscommunicationsapps_8wekyb3d8bbwe\LocalState\Files\S0\3\Attachments\IMG_20200405_202010_219[15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208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DF8" w:rsidRDefault="00011DF8" w:rsidP="00011DF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11DF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Или такое фантастическое растение.</w:t>
      </w: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11DF8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3F31" w:rsidRDefault="00011DF8" w:rsidP="00003F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Эти</w:t>
      </w:r>
      <w:r w:rsidR="00003F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работы делали дети нашей группы.</w:t>
      </w:r>
    </w:p>
    <w:p w:rsidR="00AF4C77" w:rsidRDefault="00011DF8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2459990</wp:posOffset>
            </wp:positionV>
            <wp:extent cx="2744470" cy="2046605"/>
            <wp:effectExtent l="19050" t="0" r="0" b="0"/>
            <wp:wrapSquare wrapText="bothSides"/>
            <wp:docPr id="18" name="Рисунок 7" descr="IMG_20200318_144452_950[11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00318_144452_950[118]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447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194945</wp:posOffset>
            </wp:positionV>
            <wp:extent cx="2672080" cy="1994535"/>
            <wp:effectExtent l="19050" t="0" r="0" b="0"/>
            <wp:wrapSquare wrapText="bothSides"/>
            <wp:docPr id="3" name="Рисунок 8" descr="IMG_20200318_144505_263[117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00318_144505_263[117]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208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194945</wp:posOffset>
            </wp:positionV>
            <wp:extent cx="2741930" cy="2046605"/>
            <wp:effectExtent l="19050" t="0" r="1270" b="0"/>
            <wp:wrapSquare wrapText="bothSides"/>
            <wp:docPr id="19" name="Рисунок 6" descr="IMG_20200318_144440_209[119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0318_144440_209[119]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193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4C77" w:rsidSect="007A524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737"/>
    <w:rsid w:val="000035A0"/>
    <w:rsid w:val="00003F31"/>
    <w:rsid w:val="00011DF8"/>
    <w:rsid w:val="001B7AD6"/>
    <w:rsid w:val="00242974"/>
    <w:rsid w:val="002C072F"/>
    <w:rsid w:val="006054A7"/>
    <w:rsid w:val="006172B0"/>
    <w:rsid w:val="00660E14"/>
    <w:rsid w:val="00720842"/>
    <w:rsid w:val="007259A5"/>
    <w:rsid w:val="00775706"/>
    <w:rsid w:val="007A5243"/>
    <w:rsid w:val="0083012D"/>
    <w:rsid w:val="00AE68A7"/>
    <w:rsid w:val="00AF4C77"/>
    <w:rsid w:val="00BE643F"/>
    <w:rsid w:val="00C305A5"/>
    <w:rsid w:val="00E51C56"/>
    <w:rsid w:val="00F3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E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E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8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2020-04-07T09:14:00Z</dcterms:created>
  <dcterms:modified xsi:type="dcterms:W3CDTF">2020-04-07T09:14:00Z</dcterms:modified>
</cp:coreProperties>
</file>